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C0" w:rsidRPr="005C592E" w:rsidRDefault="005C592E" w:rsidP="004C4B12">
      <w:pPr>
        <w:jc w:val="right"/>
        <w:rPr>
          <w:rFonts w:ascii="Tahoma" w:hAnsi="Tahoma" w:cs="Tahoma"/>
          <w:sz w:val="20"/>
          <w:szCs w:val="20"/>
        </w:rPr>
      </w:pPr>
      <w:r w:rsidRPr="005C592E">
        <w:rPr>
          <w:rFonts w:ascii="Tahoma" w:hAnsi="Tahoma" w:cs="Tahoma"/>
          <w:sz w:val="20"/>
          <w:szCs w:val="20"/>
        </w:rPr>
        <w:t>Augustów, dn. 0</w:t>
      </w:r>
      <w:r>
        <w:rPr>
          <w:rFonts w:ascii="Tahoma" w:hAnsi="Tahoma" w:cs="Tahoma"/>
          <w:sz w:val="20"/>
          <w:szCs w:val="20"/>
        </w:rPr>
        <w:t>8 grudnia</w:t>
      </w:r>
      <w:r w:rsidR="004C4B12" w:rsidRPr="005C592E">
        <w:rPr>
          <w:rFonts w:ascii="Tahoma" w:hAnsi="Tahoma" w:cs="Tahoma"/>
          <w:sz w:val="20"/>
          <w:szCs w:val="20"/>
        </w:rPr>
        <w:t xml:space="preserve"> 2017 r.</w:t>
      </w:r>
    </w:p>
    <w:p w:rsidR="009846AB" w:rsidRDefault="009846AB" w:rsidP="009846AB">
      <w:pPr>
        <w:spacing w:line="360" w:lineRule="auto"/>
        <w:rPr>
          <w:rFonts w:ascii="Tahoma" w:hAnsi="Tahoma" w:cs="Tahoma"/>
          <w:sz w:val="20"/>
          <w:szCs w:val="20"/>
        </w:rPr>
      </w:pPr>
    </w:p>
    <w:p w:rsidR="00E56E42" w:rsidRPr="00F95013" w:rsidRDefault="00E56E42" w:rsidP="00F95013">
      <w:pPr>
        <w:spacing w:line="240" w:lineRule="auto"/>
        <w:rPr>
          <w:rFonts w:ascii="Tahoma" w:hAnsi="Tahoma" w:cs="Tahoma"/>
          <w:sz w:val="20"/>
          <w:szCs w:val="20"/>
        </w:rPr>
      </w:pPr>
    </w:p>
    <w:p w:rsidR="009846AB" w:rsidRDefault="009846AB" w:rsidP="009846A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WEZWANIE DO WZIĘCIA UDZIAŁU W POSTĘPOWANIU TOCZĄCYM SIĘ W WYNIKU WNIESIENIA ODWOŁANIA</w:t>
      </w:r>
    </w:p>
    <w:p w:rsidR="00E56E42" w:rsidRDefault="00E56E42" w:rsidP="009846A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E56E42" w:rsidRPr="00356F88" w:rsidRDefault="00E56E42" w:rsidP="00E56E4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6F88">
        <w:rPr>
          <w:rFonts w:ascii="Tahoma" w:hAnsi="Tahoma" w:cs="Tahoma"/>
          <w:sz w:val="20"/>
          <w:szCs w:val="20"/>
        </w:rPr>
        <w:t>Dotyczy</w:t>
      </w:r>
      <w:r>
        <w:rPr>
          <w:rFonts w:ascii="Tahoma" w:hAnsi="Tahoma" w:cs="Tahoma"/>
          <w:sz w:val="20"/>
          <w:szCs w:val="20"/>
        </w:rPr>
        <w:t>: dostawa aparatury medycznej dla Samodzielnego Publicznego Zakładu Opieki Zdrowotnej w</w:t>
      </w:r>
      <w:r w:rsidR="005C592E">
        <w:rPr>
          <w:rFonts w:ascii="Tahoma" w:hAnsi="Tahoma" w:cs="Tahoma"/>
          <w:sz w:val="20"/>
          <w:szCs w:val="20"/>
        </w:rPr>
        <w:t xml:space="preserve"> Augustowie numer referencyjny 20</w:t>
      </w:r>
      <w:r>
        <w:rPr>
          <w:rFonts w:ascii="Tahoma" w:hAnsi="Tahoma" w:cs="Tahoma"/>
          <w:sz w:val="20"/>
          <w:szCs w:val="20"/>
        </w:rPr>
        <w:t>/ZP/2017</w:t>
      </w:r>
    </w:p>
    <w:p w:rsidR="009846AB" w:rsidRDefault="009846AB" w:rsidP="009846AB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846AB" w:rsidRDefault="009846AB" w:rsidP="009846A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Samodzielny Publiczny Zakład Opieki Zdrowotnej w Augustowie działając na podstawie art. 185 ust. 1 ustawy Prawo zamówień publicznych z dnia 29 </w:t>
      </w:r>
      <w:r w:rsidR="005C592E">
        <w:rPr>
          <w:rFonts w:ascii="Tahoma" w:hAnsi="Tahoma" w:cs="Tahoma"/>
          <w:sz w:val="20"/>
          <w:szCs w:val="20"/>
        </w:rPr>
        <w:t>stycznia 2004 r. ( Dz. U. z 2017 r., poz. 1579</w:t>
      </w:r>
      <w:r w:rsidR="004D4D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) </w:t>
      </w:r>
      <w:r w:rsidR="005C592E">
        <w:rPr>
          <w:rFonts w:ascii="Tahoma" w:hAnsi="Tahoma" w:cs="Tahoma"/>
          <w:sz w:val="20"/>
          <w:szCs w:val="20"/>
        </w:rPr>
        <w:t>wzywa Wykonawców uczestniczących</w:t>
      </w:r>
      <w:r>
        <w:rPr>
          <w:rFonts w:ascii="Tahoma" w:hAnsi="Tahoma" w:cs="Tahoma"/>
          <w:sz w:val="20"/>
          <w:szCs w:val="20"/>
        </w:rPr>
        <w:t xml:space="preserve"> w postępowaniu o udzielenie zamówienia do wzięcia udziału w postępowaniu t</w:t>
      </w:r>
      <w:r w:rsidR="00F95013">
        <w:rPr>
          <w:rFonts w:ascii="Tahoma" w:hAnsi="Tahoma" w:cs="Tahoma"/>
          <w:sz w:val="20"/>
          <w:szCs w:val="20"/>
        </w:rPr>
        <w:t>oczącym się w wyniku wniesionego odwołania</w:t>
      </w:r>
      <w:r>
        <w:rPr>
          <w:rFonts w:ascii="Tahoma" w:hAnsi="Tahoma" w:cs="Tahoma"/>
          <w:sz w:val="20"/>
          <w:szCs w:val="20"/>
        </w:rPr>
        <w:t>.</w:t>
      </w:r>
    </w:p>
    <w:p w:rsidR="009846AB" w:rsidRPr="005C592E" w:rsidRDefault="005C592E" w:rsidP="009846A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Treść odwołania dostępna na stronie internetowej Zamawiającego – www.spzoz.augustow.pl.</w:t>
      </w:r>
    </w:p>
    <w:p w:rsidR="009846AB" w:rsidRPr="0001261F" w:rsidRDefault="009846AB" w:rsidP="009846A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4C4B12" w:rsidRDefault="004C4B12" w:rsidP="004C4B12">
      <w:pPr>
        <w:jc w:val="right"/>
        <w:rPr>
          <w:rFonts w:ascii="Tahoma" w:hAnsi="Tahoma" w:cs="Tahoma"/>
          <w:sz w:val="20"/>
          <w:szCs w:val="20"/>
        </w:rPr>
      </w:pPr>
    </w:p>
    <w:sectPr w:rsidR="004C4B12" w:rsidSect="00FB74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9D0" w:rsidRDefault="003179D0" w:rsidP="00B54584">
      <w:pPr>
        <w:spacing w:after="0" w:line="240" w:lineRule="auto"/>
      </w:pPr>
      <w:r>
        <w:separator/>
      </w:r>
    </w:p>
  </w:endnote>
  <w:endnote w:type="continuationSeparator" w:id="1">
    <w:p w:rsidR="003179D0" w:rsidRDefault="003179D0" w:rsidP="00B5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52922"/>
      <w:docPartObj>
        <w:docPartGallery w:val="Page Numbers (Bottom of Page)"/>
        <w:docPartUnique/>
      </w:docPartObj>
    </w:sdtPr>
    <w:sdtContent>
      <w:p w:rsidR="00155581" w:rsidRDefault="00E419BC">
        <w:pPr>
          <w:pStyle w:val="Stopka"/>
        </w:pPr>
        <w:fldSimple w:instr=" PAGE   \* MERGEFORMAT ">
          <w:r w:rsidR="004D4DC0">
            <w:rPr>
              <w:noProof/>
            </w:rPr>
            <w:t>1</w:t>
          </w:r>
        </w:fldSimple>
      </w:p>
    </w:sdtContent>
  </w:sdt>
  <w:p w:rsidR="00155581" w:rsidRDefault="00155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9D0" w:rsidRDefault="003179D0" w:rsidP="00B54584">
      <w:pPr>
        <w:spacing w:after="0" w:line="240" w:lineRule="auto"/>
      </w:pPr>
      <w:r>
        <w:separator/>
      </w:r>
    </w:p>
  </w:footnote>
  <w:footnote w:type="continuationSeparator" w:id="1">
    <w:p w:rsidR="003179D0" w:rsidRDefault="003179D0" w:rsidP="00B5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81" w:rsidRDefault="00155581" w:rsidP="00B54584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7ED"/>
    <w:multiLevelType w:val="hybridMultilevel"/>
    <w:tmpl w:val="6876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23250"/>
    <w:multiLevelType w:val="hybridMultilevel"/>
    <w:tmpl w:val="BADC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4B12"/>
    <w:rsid w:val="0001261F"/>
    <w:rsid w:val="0004679A"/>
    <w:rsid w:val="0006101A"/>
    <w:rsid w:val="00090D79"/>
    <w:rsid w:val="00092709"/>
    <w:rsid w:val="000D5368"/>
    <w:rsid w:val="000F16DA"/>
    <w:rsid w:val="00126BFA"/>
    <w:rsid w:val="00155581"/>
    <w:rsid w:val="00156E76"/>
    <w:rsid w:val="00191510"/>
    <w:rsid w:val="001E7742"/>
    <w:rsid w:val="002178F2"/>
    <w:rsid w:val="002A4519"/>
    <w:rsid w:val="002A5575"/>
    <w:rsid w:val="002C7C24"/>
    <w:rsid w:val="002D05B9"/>
    <w:rsid w:val="003179D0"/>
    <w:rsid w:val="00331B77"/>
    <w:rsid w:val="00341C59"/>
    <w:rsid w:val="0035258C"/>
    <w:rsid w:val="003E1309"/>
    <w:rsid w:val="003F63D9"/>
    <w:rsid w:val="00425E5F"/>
    <w:rsid w:val="00434146"/>
    <w:rsid w:val="004C4B12"/>
    <w:rsid w:val="004D4DC0"/>
    <w:rsid w:val="004F097C"/>
    <w:rsid w:val="005219CB"/>
    <w:rsid w:val="0053297D"/>
    <w:rsid w:val="00545800"/>
    <w:rsid w:val="00565183"/>
    <w:rsid w:val="00565640"/>
    <w:rsid w:val="0056747C"/>
    <w:rsid w:val="00570AA8"/>
    <w:rsid w:val="005819C3"/>
    <w:rsid w:val="00590458"/>
    <w:rsid w:val="005978D2"/>
    <w:rsid w:val="005C592E"/>
    <w:rsid w:val="00600883"/>
    <w:rsid w:val="00615299"/>
    <w:rsid w:val="00623532"/>
    <w:rsid w:val="006925EF"/>
    <w:rsid w:val="006A5478"/>
    <w:rsid w:val="006D3939"/>
    <w:rsid w:val="00702596"/>
    <w:rsid w:val="00725FAF"/>
    <w:rsid w:val="00761DFA"/>
    <w:rsid w:val="00771AE9"/>
    <w:rsid w:val="0078213C"/>
    <w:rsid w:val="007B46F1"/>
    <w:rsid w:val="00804A57"/>
    <w:rsid w:val="00821F84"/>
    <w:rsid w:val="00844153"/>
    <w:rsid w:val="008718E6"/>
    <w:rsid w:val="008D24D9"/>
    <w:rsid w:val="008F4809"/>
    <w:rsid w:val="0092771D"/>
    <w:rsid w:val="00955B14"/>
    <w:rsid w:val="009846AB"/>
    <w:rsid w:val="009A405D"/>
    <w:rsid w:val="00B212BC"/>
    <w:rsid w:val="00B23E19"/>
    <w:rsid w:val="00B54584"/>
    <w:rsid w:val="00B579B7"/>
    <w:rsid w:val="00BB1542"/>
    <w:rsid w:val="00BC2C83"/>
    <w:rsid w:val="00C130A2"/>
    <w:rsid w:val="00C15435"/>
    <w:rsid w:val="00C410D0"/>
    <w:rsid w:val="00C4547C"/>
    <w:rsid w:val="00C53D85"/>
    <w:rsid w:val="00C55BB2"/>
    <w:rsid w:val="00CD3EF2"/>
    <w:rsid w:val="00D02FF3"/>
    <w:rsid w:val="00D121B1"/>
    <w:rsid w:val="00D45CA4"/>
    <w:rsid w:val="00D84E89"/>
    <w:rsid w:val="00D9401C"/>
    <w:rsid w:val="00DD2DA6"/>
    <w:rsid w:val="00DF61F4"/>
    <w:rsid w:val="00E14EC6"/>
    <w:rsid w:val="00E419BC"/>
    <w:rsid w:val="00E56E42"/>
    <w:rsid w:val="00EA6513"/>
    <w:rsid w:val="00ED63ED"/>
    <w:rsid w:val="00F73BDD"/>
    <w:rsid w:val="00F828E0"/>
    <w:rsid w:val="00F855D6"/>
    <w:rsid w:val="00F95013"/>
    <w:rsid w:val="00F96BC4"/>
    <w:rsid w:val="00FB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79B7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ny"/>
    <w:rsid w:val="00B579B7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5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4584"/>
  </w:style>
  <w:style w:type="paragraph" w:styleId="Stopka">
    <w:name w:val="footer"/>
    <w:basedOn w:val="Normalny"/>
    <w:link w:val="StopkaZnak"/>
    <w:uiPriority w:val="99"/>
    <w:unhideWhenUsed/>
    <w:rsid w:val="00B5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84"/>
  </w:style>
  <w:style w:type="paragraph" w:styleId="Tekstdymka">
    <w:name w:val="Balloon Text"/>
    <w:basedOn w:val="Normalny"/>
    <w:link w:val="TekstdymkaZnak"/>
    <w:uiPriority w:val="99"/>
    <w:semiHidden/>
    <w:unhideWhenUsed/>
    <w:rsid w:val="00B5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55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39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30</cp:revision>
  <cp:lastPrinted>2017-07-04T06:04:00Z</cp:lastPrinted>
  <dcterms:created xsi:type="dcterms:W3CDTF">2017-03-30T06:52:00Z</dcterms:created>
  <dcterms:modified xsi:type="dcterms:W3CDTF">2017-12-08T06:47:00Z</dcterms:modified>
</cp:coreProperties>
</file>